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87" w:rsidRPr="00A00E93" w:rsidRDefault="00342E7D" w:rsidP="00342E7D">
      <w:pPr>
        <w:jc w:val="center"/>
        <w:rPr>
          <w:rFonts w:ascii="Arial" w:hAnsi="Arial" w:cs="Arial"/>
          <w:b/>
          <w:sz w:val="28"/>
          <w:szCs w:val="28"/>
        </w:rPr>
      </w:pPr>
      <w:r w:rsidRPr="00A00E93">
        <w:rPr>
          <w:rFonts w:ascii="Arial" w:hAnsi="Arial" w:cs="Arial"/>
          <w:b/>
          <w:sz w:val="28"/>
          <w:szCs w:val="28"/>
        </w:rPr>
        <w:t xml:space="preserve">FORMATO DE AUTOEVALUACIÓN </w:t>
      </w:r>
      <w:r w:rsidR="003F3A81">
        <w:rPr>
          <w:rFonts w:ascii="Arial" w:hAnsi="Arial" w:cs="Arial"/>
          <w:b/>
          <w:sz w:val="28"/>
          <w:szCs w:val="28"/>
        </w:rPr>
        <w:t>GRUPO DISCIPLINAR</w:t>
      </w:r>
    </w:p>
    <w:tbl>
      <w:tblPr>
        <w:tblpPr w:leftFromText="141" w:rightFromText="141" w:vertAnchor="page" w:horzAnchor="margin" w:tblpY="174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41"/>
        <w:gridCol w:w="1420"/>
        <w:gridCol w:w="4392"/>
        <w:gridCol w:w="1276"/>
        <w:gridCol w:w="4678"/>
      </w:tblGrid>
      <w:tr w:rsidR="00CD2EA9" w:rsidRPr="00CD2EA9" w:rsidTr="00CD2EA9">
        <w:trPr>
          <w:trHeight w:val="428"/>
        </w:trPr>
        <w:tc>
          <w:tcPr>
            <w:tcW w:w="14029" w:type="dxa"/>
            <w:gridSpan w:val="6"/>
            <w:shd w:val="clear" w:color="auto" w:fill="auto"/>
            <w:noWrap/>
            <w:vAlign w:val="bottom"/>
            <w:hideMark/>
          </w:tcPr>
          <w:p w:rsidR="00CD2EA9" w:rsidRPr="00A72A54" w:rsidRDefault="00CD2EA9" w:rsidP="003F3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Datos generales del 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 Disciplinar (GD)</w:t>
            </w:r>
          </w:p>
        </w:tc>
      </w:tr>
      <w:tr w:rsidR="00CD2EA9" w:rsidRPr="00CD2EA9" w:rsidTr="00CD2EA9">
        <w:trPr>
          <w:trHeight w:val="428"/>
        </w:trPr>
        <w:tc>
          <w:tcPr>
            <w:tcW w:w="3683" w:type="dxa"/>
            <w:gridSpan w:val="3"/>
            <w:shd w:val="clear" w:color="auto" w:fill="auto"/>
            <w:noWrap/>
            <w:vAlign w:val="center"/>
            <w:hideMark/>
          </w:tcPr>
          <w:p w:rsidR="00CD2EA9" w:rsidRPr="00CD2EA9" w:rsidRDefault="00CD2EA9" w:rsidP="003F3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Nombre del 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Grupo Disciplinar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  <w:r w:rsidRPr="00CD2E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346" w:type="dxa"/>
            <w:gridSpan w:val="3"/>
            <w:shd w:val="clear" w:color="auto" w:fill="auto"/>
            <w:vAlign w:val="center"/>
          </w:tcPr>
          <w:p w:rsidR="00CD2EA9" w:rsidRPr="00A72A54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D2EA9" w:rsidRPr="00CD2EA9" w:rsidTr="00CD2EA9">
        <w:trPr>
          <w:trHeight w:val="428"/>
        </w:trPr>
        <w:tc>
          <w:tcPr>
            <w:tcW w:w="3683" w:type="dxa"/>
            <w:gridSpan w:val="3"/>
            <w:shd w:val="clear" w:color="auto" w:fill="auto"/>
            <w:noWrap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Dependencia de Educación Superior (DES):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CD2EA9" w:rsidRPr="00A72A54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Facultad: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D2EA9" w:rsidRPr="00A72A54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D2EA9" w:rsidRPr="00CD2EA9" w:rsidTr="00CD2EA9">
        <w:trPr>
          <w:trHeight w:val="428"/>
        </w:trPr>
        <w:tc>
          <w:tcPr>
            <w:tcW w:w="2263" w:type="dxa"/>
            <w:gridSpan w:val="2"/>
            <w:shd w:val="clear" w:color="auto" w:fill="auto"/>
            <w:noWrap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Área del conocimiento: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CD2EA9" w:rsidRPr="00A72A54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Disciplina: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D2EA9" w:rsidRPr="00A72A54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D2EA9" w:rsidRPr="00CD2EA9" w:rsidTr="00CD2EA9">
        <w:trPr>
          <w:trHeight w:val="42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Responsable del CA:</w:t>
            </w:r>
          </w:p>
        </w:tc>
        <w:tc>
          <w:tcPr>
            <w:tcW w:w="11907" w:type="dxa"/>
            <w:gridSpan w:val="5"/>
            <w:shd w:val="clear" w:color="auto" w:fill="auto"/>
            <w:vAlign w:val="center"/>
          </w:tcPr>
          <w:p w:rsidR="00CD2EA9" w:rsidRPr="00A72A54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4831"/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7"/>
        <w:gridCol w:w="5640"/>
        <w:gridCol w:w="4962"/>
      </w:tblGrid>
      <w:tr w:rsidR="00CD2EA9" w:rsidRPr="00A72A54" w:rsidTr="00CD2EA9">
        <w:trPr>
          <w:trHeight w:val="300"/>
        </w:trPr>
        <w:tc>
          <w:tcPr>
            <w:tcW w:w="1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A9" w:rsidRPr="00CD2EA9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Líneas de Generación y/o Aplicación del Conocimiento (LGAC) </w:t>
            </w:r>
          </w:p>
          <w:p w:rsidR="00CD2EA9" w:rsidRPr="00A72A54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(agregue </w:t>
            </w:r>
            <w:r w:rsid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</w:p>
        </w:tc>
      </w:tr>
      <w:tr w:rsidR="00CD2EA9" w:rsidRPr="00A72A54" w:rsidTr="00CD2EA9">
        <w:trPr>
          <w:trHeight w:val="30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A9" w:rsidRPr="00A72A54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 la LGAC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A9" w:rsidRPr="00A72A54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 LGAC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A9" w:rsidRPr="00A72A54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Integrantes Asociados a la LGAC</w:t>
            </w:r>
          </w:p>
        </w:tc>
      </w:tr>
      <w:tr w:rsidR="00CD2EA9" w:rsidRPr="00A72A54" w:rsidTr="00CD2EA9">
        <w:trPr>
          <w:trHeight w:val="30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A9" w:rsidRPr="00A72A54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A9" w:rsidRPr="00A72A54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A5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A9" w:rsidRPr="00A72A54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A5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EA9" w:rsidRPr="00A72A54" w:rsidTr="00CD2EA9">
        <w:trPr>
          <w:trHeight w:val="30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A9" w:rsidRPr="00A72A54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A9" w:rsidRPr="00A72A54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A5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A9" w:rsidRPr="00A72A54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A5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CD2EA9" w:rsidRDefault="00CD2EA9" w:rsidP="00CD2EA9"/>
    <w:p w:rsidR="00CD2EA9" w:rsidRDefault="00CD2EA9" w:rsidP="00CD2EA9"/>
    <w:p w:rsidR="003F3A81" w:rsidRPr="00CD2EA9" w:rsidRDefault="003F3A81" w:rsidP="00CD2EA9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698"/>
        <w:gridCol w:w="1985"/>
        <w:gridCol w:w="1843"/>
        <w:gridCol w:w="2126"/>
        <w:gridCol w:w="2968"/>
      </w:tblGrid>
      <w:tr w:rsidR="00CD2EA9" w:rsidRPr="00CD2EA9" w:rsidTr="00CD2EA9">
        <w:trPr>
          <w:trHeight w:val="300"/>
        </w:trPr>
        <w:tc>
          <w:tcPr>
            <w:tcW w:w="1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A9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D2E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Integrantes del 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 Disciplinar</w:t>
            </w:r>
          </w:p>
          <w:p w:rsidR="00106EF8" w:rsidRPr="00CD2EA9" w:rsidRDefault="00106EF8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(agregue cuantas filas sea necesario)</w:t>
            </w:r>
          </w:p>
        </w:tc>
      </w:tr>
      <w:tr w:rsidR="00CD2EA9" w:rsidRPr="00CD2EA9" w:rsidTr="00106EF8">
        <w:trPr>
          <w:trHeight w:val="8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Nombre de los integrantes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Máximo grado de estudios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106EF8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Á</w:t>
            </w:r>
            <w:r w:rsidR="00CD2EA9" w:rsidRPr="00CD2E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 y disciplina del máximo grado de estudios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106EF8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Nivel de SIN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106EF8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con </w:t>
            </w:r>
            <w:r w:rsidRPr="00CD2E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Perfil PROMEP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Línea individual PRODEP</w:t>
            </w:r>
          </w:p>
        </w:tc>
      </w:tr>
      <w:tr w:rsidR="00CD2EA9" w:rsidRPr="00CD2EA9" w:rsidTr="00106EF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D2EA9" w:rsidRPr="00CD2EA9" w:rsidTr="00106EF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D2EA9" w:rsidRPr="00CD2EA9" w:rsidTr="00106EF8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A9" w:rsidRPr="00CD2EA9" w:rsidRDefault="00CD2EA9" w:rsidP="00CD2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2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CD2EA9" w:rsidRDefault="00CD2EA9" w:rsidP="00CD2EA9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580"/>
        <w:gridCol w:w="1860"/>
        <w:gridCol w:w="1920"/>
        <w:gridCol w:w="2300"/>
        <w:gridCol w:w="2960"/>
      </w:tblGrid>
      <w:tr w:rsidR="00106EF8" w:rsidRPr="00106EF8" w:rsidTr="00A00E93">
        <w:trPr>
          <w:trHeight w:val="300"/>
        </w:trPr>
        <w:tc>
          <w:tcPr>
            <w:tcW w:w="1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Colaboradores del 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 Disciplinar</w:t>
            </w:r>
          </w:p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(agregue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</w:p>
        </w:tc>
      </w:tr>
      <w:tr w:rsidR="00106EF8" w:rsidRPr="00106EF8" w:rsidTr="00A00E93">
        <w:trPr>
          <w:trHeight w:val="97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Máximo grado de estudios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Área y disciplina del máximo grado de estudios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Línea individual PRODEP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MX"/>
              </w:rPr>
              <w:t>Situación Administrativa</w:t>
            </w: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(tiempo completo, medio tiempo, contrato , convenio, cátedra CONACYT, estudiante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, profesor externo</w:t>
            </w: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Actividades que realiza en el CA</w:t>
            </w:r>
          </w:p>
        </w:tc>
      </w:tr>
      <w:tr w:rsidR="00106EF8" w:rsidRPr="00106EF8" w:rsidTr="00A00E93">
        <w:trPr>
          <w:trHeight w:val="3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06EF8" w:rsidRPr="00106EF8" w:rsidTr="00A00E93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F8" w:rsidRPr="00106EF8" w:rsidRDefault="00106EF8" w:rsidP="00106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CD2EA9" w:rsidRDefault="00CD2EA9" w:rsidP="00CD2EA9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360"/>
        <w:gridCol w:w="2300"/>
        <w:gridCol w:w="2960"/>
      </w:tblGrid>
      <w:tr w:rsidR="00106EF8" w:rsidRPr="00106EF8" w:rsidTr="00106EF8">
        <w:trPr>
          <w:trHeight w:val="300"/>
        </w:trPr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Programas Educativos a los que impacta el 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GD</w:t>
            </w:r>
          </w:p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(agregue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</w:p>
        </w:tc>
      </w:tr>
      <w:tr w:rsidR="00106EF8" w:rsidRPr="00106EF8" w:rsidTr="00106EF8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del Programa Educativo (PE)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PTC que participan en el PE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Nivel Educativo del PE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Facultad</w:t>
            </w:r>
          </w:p>
        </w:tc>
      </w:tr>
      <w:tr w:rsidR="00106EF8" w:rsidRPr="00106EF8" w:rsidTr="00106EF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06EF8" w:rsidRPr="00106EF8" w:rsidTr="00106EF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F8" w:rsidRPr="00106EF8" w:rsidRDefault="00106EF8" w:rsidP="00106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E25307" w:rsidRDefault="00E25307" w:rsidP="00E25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25307" w:rsidRDefault="00E25307" w:rsidP="00E25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Producción Académica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</w:p>
    <w:p w:rsidR="00CD2EA9" w:rsidRDefault="00CD2EA9" w:rsidP="00CD2EA9"/>
    <w:tbl>
      <w:tblPr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1276"/>
        <w:gridCol w:w="1418"/>
        <w:gridCol w:w="1417"/>
        <w:gridCol w:w="1276"/>
        <w:gridCol w:w="1984"/>
      </w:tblGrid>
      <w:tr w:rsidR="00D54831" w:rsidRPr="00106EF8" w:rsidTr="00D54831">
        <w:trPr>
          <w:trHeight w:val="300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07" w:rsidRPr="00E25307" w:rsidRDefault="00E25307" w:rsidP="00E25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5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Artículos</w:t>
            </w:r>
          </w:p>
          <w:p w:rsidR="00D54831" w:rsidRDefault="00D54831" w:rsidP="003F3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Enliste los artículos</w:t>
            </w:r>
            <w:r w:rsidR="00E2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publicados en revistas arbitradas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2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indexadas, que alimente la(s) Línea(s) de Generación o Aplicación del Conocimiento del 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Grupo Disciplinar</w:t>
            </w:r>
            <w:r w:rsidR="00312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1238F"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(agregue </w:t>
            </w:r>
            <w:r w:rsidR="00312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="0031238F"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</w:p>
        </w:tc>
      </w:tr>
      <w:tr w:rsidR="00D54831" w:rsidRPr="00106EF8" w:rsidTr="008813B6">
        <w:trPr>
          <w:trHeight w:val="5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31" w:rsidRPr="00106EF8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Título del Artículo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31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 principal</w:t>
            </w:r>
          </w:p>
          <w:p w:rsidR="00D54831" w:rsidRPr="001D7723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un nombre y un apellido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31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Integrantes del CA que participan </w:t>
            </w:r>
          </w:p>
          <w:p w:rsidR="00D54831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un nombre y un apellido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31" w:rsidRPr="001D7723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Año de publicación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31" w:rsidRPr="001D7723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 la revista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31" w:rsidRPr="00106EF8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Índice(s) de la Revista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31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País donde se edita la revista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1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LGAC (S) asociadas a la producción</w:t>
            </w:r>
          </w:p>
        </w:tc>
      </w:tr>
      <w:tr w:rsidR="00D54831" w:rsidRPr="00106EF8" w:rsidTr="008813B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31" w:rsidRPr="00106EF8" w:rsidRDefault="00D54831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31" w:rsidRPr="00106EF8" w:rsidRDefault="00D54831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31" w:rsidRPr="001D7723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31" w:rsidRPr="00106EF8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31" w:rsidRPr="00106EF8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31" w:rsidRPr="00106EF8" w:rsidRDefault="00D54831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31" w:rsidRPr="00106EF8" w:rsidRDefault="00D54831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1" w:rsidRPr="00106EF8" w:rsidRDefault="00D54831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54831" w:rsidRPr="00106EF8" w:rsidTr="008813B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31" w:rsidRPr="00106EF8" w:rsidRDefault="00D54831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31" w:rsidRPr="00106EF8" w:rsidRDefault="00D54831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31" w:rsidRPr="00106EF8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31" w:rsidRPr="00106EF8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31" w:rsidRPr="00106EF8" w:rsidRDefault="00D54831" w:rsidP="001D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31" w:rsidRPr="00106EF8" w:rsidRDefault="00D54831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31" w:rsidRPr="00106EF8" w:rsidRDefault="00D54831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1" w:rsidRPr="00106EF8" w:rsidRDefault="00D54831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D2EA9" w:rsidRDefault="00CD2EA9" w:rsidP="00CD2EA9"/>
    <w:tbl>
      <w:tblPr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1276"/>
        <w:gridCol w:w="1984"/>
        <w:gridCol w:w="1276"/>
        <w:gridCol w:w="2693"/>
      </w:tblGrid>
      <w:tr w:rsidR="00E25307" w:rsidRPr="00106EF8" w:rsidTr="00A41C7F">
        <w:trPr>
          <w:trHeight w:val="300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07" w:rsidRPr="00E25307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Libros y </w:t>
            </w:r>
            <w:r w:rsidR="00E25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Capítulos de libro </w:t>
            </w:r>
          </w:p>
          <w:p w:rsidR="00E25307" w:rsidRDefault="00E25307" w:rsidP="003F3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Enliste los </w:t>
            </w:r>
            <w:r w:rsidR="00A41C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libros o capítulos de libro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, publicados en </w:t>
            </w:r>
            <w:r w:rsidR="00A41C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editoriales de prestigio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, que alimente la(s) Línea(s) de Generación o Aplicación del 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Grupo Disciplinar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(agregue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</w:p>
        </w:tc>
      </w:tr>
      <w:tr w:rsidR="00A41C7F" w:rsidRPr="00106EF8" w:rsidTr="00A41C7F">
        <w:trPr>
          <w:trHeight w:val="5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7F" w:rsidRPr="00106EF8" w:rsidRDefault="00A41C7F" w:rsidP="00E25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Título del Libro o capítulo del libro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C7F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 principal</w:t>
            </w:r>
          </w:p>
          <w:p w:rsidR="00A41C7F" w:rsidRPr="001D7723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un nombre y un apellido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7F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Integrantes del CA que participan </w:t>
            </w:r>
          </w:p>
          <w:p w:rsidR="00A41C7F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un nombre y un apellido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C7F" w:rsidRPr="00E25307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Año de publicación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7F" w:rsidRPr="001D7723" w:rsidRDefault="00A41C7F" w:rsidP="00A4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Nombre de 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Editorial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C7F" w:rsidRDefault="00A41C7F" w:rsidP="00A4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País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7F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LGAC (S) asociadas a la producción</w:t>
            </w:r>
          </w:p>
        </w:tc>
      </w:tr>
      <w:tr w:rsidR="00A41C7F" w:rsidRPr="00106EF8" w:rsidTr="00A41C7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7F" w:rsidRPr="00106EF8" w:rsidRDefault="00A41C7F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C7F" w:rsidRPr="00106EF8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7F" w:rsidRPr="001D7723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C7F" w:rsidRPr="00106EF8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7F" w:rsidRPr="00106EF8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C7F" w:rsidRPr="00106EF8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7F" w:rsidRPr="00106EF8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41C7F" w:rsidRPr="00106EF8" w:rsidTr="00A41C7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7F" w:rsidRPr="00106EF8" w:rsidRDefault="00A41C7F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C7F" w:rsidRPr="00106EF8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7F" w:rsidRPr="00106EF8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C7F" w:rsidRPr="00106EF8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7F" w:rsidRPr="00106EF8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C7F" w:rsidRPr="00106EF8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7F" w:rsidRPr="00106EF8" w:rsidRDefault="00A41C7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D2EA9" w:rsidRDefault="00CD2EA9" w:rsidP="00CD2EA9"/>
    <w:p w:rsidR="00CD2EA9" w:rsidRDefault="00CD2EA9" w:rsidP="00CD2EA9"/>
    <w:p w:rsidR="00CD2EA9" w:rsidRDefault="00CD2EA9" w:rsidP="00CD2EA9"/>
    <w:p w:rsidR="00A41C7F" w:rsidRPr="00106B42" w:rsidRDefault="00A41C7F" w:rsidP="00A41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06B4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Proyectos de Investigación</w:t>
      </w:r>
    </w:p>
    <w:p w:rsidR="00A41C7F" w:rsidRDefault="00A41C7F" w:rsidP="00A41C7F"/>
    <w:tbl>
      <w:tblPr>
        <w:tblW w:w="13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2409"/>
        <w:gridCol w:w="1701"/>
        <w:gridCol w:w="1701"/>
        <w:gridCol w:w="2552"/>
      </w:tblGrid>
      <w:tr w:rsidR="00A41C7F" w:rsidRPr="00106EF8" w:rsidTr="00106B42">
        <w:trPr>
          <w:trHeight w:val="300"/>
        </w:trPr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8F" w:rsidRPr="00E25307" w:rsidRDefault="00837EFE" w:rsidP="00312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Proyectos con Financiamiento Externo</w:t>
            </w:r>
          </w:p>
          <w:p w:rsidR="00A41C7F" w:rsidRDefault="0031238F" w:rsidP="00312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(agregue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</w:p>
        </w:tc>
      </w:tr>
      <w:tr w:rsidR="00106B42" w:rsidRPr="00106EF8" w:rsidTr="00106B42">
        <w:trPr>
          <w:trHeight w:val="5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42" w:rsidRPr="00106EF8" w:rsidRDefault="00106B42" w:rsidP="00A4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Título del proyecto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B42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Responsable técnico</w:t>
            </w:r>
          </w:p>
          <w:p w:rsidR="00106B42" w:rsidRPr="001D7723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un nombre y un apellido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Integrantes del CA que participan </w:t>
            </w:r>
          </w:p>
          <w:p w:rsidR="00106B42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un nombre y un apellido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A41C7F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C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Periodo de ejecución</w:t>
            </w:r>
          </w:p>
          <w:p w:rsidR="00106B42" w:rsidRPr="00A41C7F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</w:pPr>
            <w:r w:rsidRPr="00A41C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fecha de inicio y fin del proyecto)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D7723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 la fuente de financiamiento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Default="00106B42" w:rsidP="00106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LGAC (S) asociadas al proyecto</w:t>
            </w:r>
          </w:p>
        </w:tc>
      </w:tr>
      <w:tr w:rsidR="00106B42" w:rsidRPr="00106EF8" w:rsidTr="00106B42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06EF8" w:rsidRDefault="00106B42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D7723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06B42" w:rsidRPr="00106EF8" w:rsidTr="00106B42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06EF8" w:rsidRDefault="00106B42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D2EA9" w:rsidRDefault="00CD2EA9" w:rsidP="00CD2EA9"/>
    <w:tbl>
      <w:tblPr>
        <w:tblW w:w="13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2409"/>
        <w:gridCol w:w="1701"/>
        <w:gridCol w:w="1701"/>
        <w:gridCol w:w="2552"/>
      </w:tblGrid>
      <w:tr w:rsidR="00106B42" w:rsidRPr="00106EF8" w:rsidTr="00D46F18">
        <w:trPr>
          <w:trHeight w:val="300"/>
        </w:trPr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2" w:rsidRPr="00E25307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Proyectos con Financiamiento Interno</w:t>
            </w:r>
          </w:p>
          <w:p w:rsidR="00106B42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(agregue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</w:p>
        </w:tc>
      </w:tr>
      <w:tr w:rsidR="00106B42" w:rsidRPr="00106EF8" w:rsidTr="00D46F18">
        <w:trPr>
          <w:trHeight w:val="5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Título del proyecto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B42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Responsable técnico</w:t>
            </w:r>
          </w:p>
          <w:p w:rsidR="00106B42" w:rsidRPr="001D7723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un nombre y un apellido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Integrantes del CA que participan </w:t>
            </w:r>
          </w:p>
          <w:p w:rsidR="00106B42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un nombre y un apellido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A41C7F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C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Periodo de ejecución</w:t>
            </w:r>
          </w:p>
          <w:p w:rsidR="00106B42" w:rsidRPr="00A41C7F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</w:pPr>
            <w:r w:rsidRPr="00A41C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fecha de inicio y fin del proyecto)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D7723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financiamiento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LGAC (S) asociadas al proyecto</w:t>
            </w:r>
          </w:p>
        </w:tc>
      </w:tr>
      <w:tr w:rsidR="00106B42" w:rsidRPr="00106EF8" w:rsidTr="00D46F1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06EF8" w:rsidRDefault="00106B42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D7723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06B42" w:rsidRPr="00106EF8" w:rsidTr="00D46F1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06EF8" w:rsidRDefault="00106B42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2" w:rsidRPr="00106EF8" w:rsidRDefault="00106B42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D2EA9" w:rsidRDefault="00CD2EA9" w:rsidP="00CD2EA9"/>
    <w:p w:rsidR="0031238F" w:rsidRPr="00106B42" w:rsidRDefault="0031238F" w:rsidP="00312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Dirección Individualizada</w:t>
      </w:r>
    </w:p>
    <w:p w:rsidR="00CD2EA9" w:rsidRDefault="00CD2EA9" w:rsidP="00CD2EA9"/>
    <w:tbl>
      <w:tblPr>
        <w:tblW w:w="13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2409"/>
        <w:gridCol w:w="1701"/>
        <w:gridCol w:w="1701"/>
        <w:gridCol w:w="2552"/>
      </w:tblGrid>
      <w:tr w:rsidR="0031238F" w:rsidRPr="00106EF8" w:rsidTr="00D46F18">
        <w:trPr>
          <w:trHeight w:val="300"/>
        </w:trPr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8F" w:rsidRPr="00E25307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Tesis</w:t>
            </w:r>
          </w:p>
          <w:p w:rsidR="0031238F" w:rsidRDefault="0031238F" w:rsidP="00312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Enliste las tesis dirigidas, que alimente la(s) Línea(s) de Generación o Aplicación del Conocimiento del 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Grupo Disciplinar</w:t>
            </w:r>
            <w:r w:rsidR="00280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803EF"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(agregue </w:t>
            </w:r>
            <w:r w:rsidR="00280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="002803EF"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  <w:r w:rsidR="00280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31238F" w:rsidRPr="00106EF8" w:rsidTr="00D46F18">
        <w:trPr>
          <w:trHeight w:val="5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F" w:rsidRPr="00106EF8" w:rsidRDefault="0031238F" w:rsidP="00280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Título </w:t>
            </w:r>
            <w:r w:rsidR="00280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la tesis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38F" w:rsidRDefault="002803E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Director</w:t>
            </w:r>
          </w:p>
          <w:p w:rsidR="0031238F" w:rsidRPr="001D7723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un nombre y un apellido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F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Integrantes del CA que participan </w:t>
            </w:r>
            <w:r w:rsidR="00280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 el comité</w:t>
            </w:r>
          </w:p>
          <w:p w:rsidR="0031238F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(indicar un nombre y un apellido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38F" w:rsidRPr="00A41C7F" w:rsidRDefault="002803EF" w:rsidP="002803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</w:pPr>
            <w:r w:rsidRPr="00280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de inicio y fecha de término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F" w:rsidRDefault="002803E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Grado</w:t>
            </w:r>
          </w:p>
          <w:p w:rsidR="002803EF" w:rsidRPr="001D7723" w:rsidRDefault="002803E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03E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(licenciatura, maestría, doctorado)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38F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LGAC (S) asociadas al proyecto</w:t>
            </w:r>
          </w:p>
        </w:tc>
      </w:tr>
      <w:tr w:rsidR="0031238F" w:rsidRPr="00106EF8" w:rsidTr="00D46F1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F" w:rsidRPr="00106EF8" w:rsidRDefault="0031238F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38F" w:rsidRPr="00106EF8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F" w:rsidRPr="001D7723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38F" w:rsidRPr="00106EF8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F" w:rsidRPr="00106EF8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38F" w:rsidRPr="00106EF8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1238F" w:rsidRPr="00106EF8" w:rsidTr="00D46F1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F" w:rsidRPr="00106EF8" w:rsidRDefault="0031238F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38F" w:rsidRPr="00106EF8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F" w:rsidRPr="00106EF8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38F" w:rsidRPr="00106EF8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F" w:rsidRPr="00106EF8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38F" w:rsidRPr="00106EF8" w:rsidRDefault="0031238F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D2EA9" w:rsidRDefault="00CD2EA9" w:rsidP="00CD2EA9"/>
    <w:p w:rsidR="001D32B1" w:rsidRDefault="001D32B1" w:rsidP="00CD2EA9"/>
    <w:p w:rsidR="001D32B1" w:rsidRDefault="001D32B1" w:rsidP="00CD2EA9"/>
    <w:p w:rsidR="001D32B1" w:rsidRDefault="001D32B1" w:rsidP="00CD2EA9"/>
    <w:p w:rsidR="00CD2EA9" w:rsidRDefault="002803EF" w:rsidP="002803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2803E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 xml:space="preserve">Participación con otros </w:t>
      </w:r>
      <w:proofErr w:type="spellStart"/>
      <w:r w:rsidRPr="002803E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CAs</w:t>
      </w:r>
      <w:proofErr w:type="spellEnd"/>
      <w:r w:rsidRPr="002803E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o grupos de investigación</w:t>
      </w:r>
    </w:p>
    <w:tbl>
      <w:tblPr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126"/>
        <w:gridCol w:w="1276"/>
        <w:gridCol w:w="1417"/>
        <w:gridCol w:w="1276"/>
        <w:gridCol w:w="1984"/>
      </w:tblGrid>
      <w:tr w:rsidR="000F1108" w:rsidRPr="00106EF8" w:rsidTr="00D46F18">
        <w:trPr>
          <w:trHeight w:val="300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0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Enliste las participaciones que tiene con otros Cuerpos Académicos (CA) o grupos de investigación (GI)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(agregue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0F1108" w:rsidRPr="00106EF8" w:rsidTr="000F1108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08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Tipo de participación </w:t>
            </w:r>
          </w:p>
          <w:p w:rsidR="000F1108" w:rsidRPr="00106EF8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03E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(colaboración o cooperación)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08" w:rsidRPr="002803EF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del grupo de investigación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08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de inicio y</w:t>
            </w:r>
            <w:r w:rsidRPr="00280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término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0F1108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108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Objetivo</w:t>
            </w:r>
          </w:p>
          <w:p w:rsidR="000F1108" w:rsidRPr="00A41C7F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breve y conciso)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08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</w:t>
            </w:r>
          </w:p>
          <w:p w:rsidR="000F1108" w:rsidRPr="001D7723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breve y concisa)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108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 de red</w:t>
            </w:r>
          </w:p>
          <w:p w:rsidR="000F1108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(PROMEP o Externa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08" w:rsidRPr="00106EF8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GI 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participantes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08" w:rsidRPr="002803EF" w:rsidRDefault="000F1108" w:rsidP="000F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Instituciones vinculadas con la red </w:t>
            </w:r>
          </w:p>
        </w:tc>
      </w:tr>
      <w:tr w:rsidR="000F1108" w:rsidRPr="00106EF8" w:rsidTr="000F110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08" w:rsidRPr="00106EF8" w:rsidRDefault="000F1108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08" w:rsidRPr="001D7723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F1108" w:rsidRPr="00106EF8" w:rsidTr="000F110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08" w:rsidRPr="00106EF8" w:rsidRDefault="000F1108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08" w:rsidRPr="00106EF8" w:rsidRDefault="000F1108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F1108" w:rsidRPr="002803EF" w:rsidRDefault="000F1108" w:rsidP="002803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CD2EA9" w:rsidRDefault="00CE2026" w:rsidP="002803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E202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Reuniones o eventos para realizar trabajo en conjunto</w:t>
      </w:r>
    </w:p>
    <w:tbl>
      <w:tblPr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2409"/>
        <w:gridCol w:w="2268"/>
        <w:gridCol w:w="1701"/>
        <w:gridCol w:w="2835"/>
      </w:tblGrid>
      <w:tr w:rsidR="00CE2026" w:rsidRPr="00106EF8" w:rsidTr="00D46F18">
        <w:trPr>
          <w:trHeight w:val="300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6" w:rsidRDefault="00CE2026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20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Deberá capturar las Reuniones o eventos periódicos que realiza el 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Grupo Disciplinar</w:t>
            </w:r>
            <w:r w:rsidRPr="00CE20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para su desarrollo.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(agregue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A736AB" w:rsidRPr="00106EF8" w:rsidTr="00A736AB">
        <w:trPr>
          <w:trHeight w:val="5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 la reunión o evento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AB" w:rsidRPr="002803EF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Periodicidad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AB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de inicio y</w:t>
            </w:r>
            <w:r w:rsidRPr="00280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término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A736AB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AB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Objetivo</w:t>
            </w:r>
          </w:p>
          <w:p w:rsidR="00A736AB" w:rsidRPr="00A41C7F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breve y conciso)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AB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Principales actividades</w:t>
            </w:r>
          </w:p>
          <w:p w:rsidR="00A736AB" w:rsidRPr="001D7723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breve y concisa)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GI 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participantes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AB" w:rsidRPr="002803EF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Nombre(s) del o los coordinador (es)</w:t>
            </w:r>
          </w:p>
        </w:tc>
      </w:tr>
      <w:tr w:rsidR="00A736AB" w:rsidRPr="00106EF8" w:rsidTr="00A736A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AB" w:rsidRPr="00106EF8" w:rsidRDefault="00A736AB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AB" w:rsidRPr="001D7723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736AB" w:rsidRPr="00106EF8" w:rsidTr="00A736A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AB" w:rsidRPr="00106EF8" w:rsidRDefault="00A736AB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AB" w:rsidRPr="00106EF8" w:rsidRDefault="00A736AB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803EF" w:rsidRDefault="002803EF" w:rsidP="002803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736AB" w:rsidRDefault="00D978F3" w:rsidP="002803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Participación en la actualización de programas educativos de licenciatura</w:t>
      </w:r>
    </w:p>
    <w:tbl>
      <w:tblPr>
        <w:tblW w:w="14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2977"/>
        <w:gridCol w:w="2294"/>
        <w:gridCol w:w="1746"/>
        <w:gridCol w:w="2445"/>
      </w:tblGrid>
      <w:tr w:rsidR="00D978F3" w:rsidRPr="00106EF8" w:rsidTr="002415EA">
        <w:trPr>
          <w:trHeight w:val="287"/>
        </w:trPr>
        <w:tc>
          <w:tcPr>
            <w:tcW w:w="14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3" w:rsidRDefault="00D978F3" w:rsidP="003F3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Enliste la participación del 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en programas educativos de licenciatura únicamente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(agregue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</w:p>
        </w:tc>
      </w:tr>
      <w:tr w:rsidR="002415EA" w:rsidRPr="00106EF8" w:rsidTr="002415EA">
        <w:trPr>
          <w:trHeight w:val="53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EA" w:rsidRPr="00106EF8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del programa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5EA" w:rsidRPr="001D7723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del cambio o actualización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Descripción de la participación </w:t>
            </w:r>
          </w:p>
          <w:p w:rsidR="002415EA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68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(breve y conciso)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5EA" w:rsidRPr="001D7723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Integrantes del CA que participan </w:t>
            </w:r>
            <w:r w:rsidRPr="00E868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MX"/>
              </w:rPr>
              <w:t>(indique un nombre y un apellido)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1D7723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Grado de intervención*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A" w:rsidRDefault="002415EA" w:rsidP="00241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LGAC(s) en las que impacta</w:t>
            </w:r>
          </w:p>
        </w:tc>
      </w:tr>
      <w:tr w:rsidR="002415EA" w:rsidRPr="00106EF8" w:rsidTr="002415EA">
        <w:trPr>
          <w:trHeight w:val="28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106EF8" w:rsidRDefault="002415EA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5EA" w:rsidRPr="00106EF8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1D7723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D7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5EA" w:rsidRPr="00106EF8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106EF8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A" w:rsidRPr="00106EF8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415EA" w:rsidRPr="00106EF8" w:rsidTr="002415EA">
        <w:trPr>
          <w:trHeight w:val="28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106EF8" w:rsidRDefault="002415EA" w:rsidP="00D46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5EA" w:rsidRPr="00106EF8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106EF8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5EA" w:rsidRPr="00106EF8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106EF8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A" w:rsidRPr="00106EF8" w:rsidRDefault="002415EA" w:rsidP="00D46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978F3" w:rsidRPr="00E702D9" w:rsidRDefault="00E868A8" w:rsidP="002803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</w:pPr>
      <w:r w:rsidRPr="00E702D9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 xml:space="preserve">*Grado de intervención se refiere a: </w:t>
      </w:r>
      <w:r w:rsidR="00E702D9" w:rsidRPr="00E702D9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actualizació</w:t>
      </w:r>
      <w:r w:rsidR="004C6318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n de las asignaturas existentes;</w:t>
      </w:r>
      <w:r w:rsidR="00E702D9" w:rsidRPr="00E702D9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 xml:space="preserve"> articulación entre los procesos formativos y las demand</w:t>
      </w:r>
      <w:r w:rsidR="004C6318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as de la sociedad contemporánea;</w:t>
      </w:r>
      <w:r w:rsidR="00E702D9" w:rsidRPr="00E702D9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 xml:space="preserve"> cambios </w:t>
      </w:r>
      <w:r w:rsidR="00E702D9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 xml:space="preserve">que impactan el perfil de egreso considerando las competencias que demanda los </w:t>
      </w:r>
      <w:r w:rsidR="004C6318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sectores productivos y sociales;</w:t>
      </w:r>
      <w:r w:rsidR="00E702D9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 xml:space="preserve"> creación y/o atención a indicadores de calidad de los procesos educativos planteados, a</w:t>
      </w:r>
      <w:r w:rsidR="004C6318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 xml:space="preserve"> nivel nacional e internacional;</w:t>
      </w:r>
      <w:r w:rsidR="00E702D9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 xml:space="preserve"> elevación de los niveles de los niveles de exigencia y calidad en todos los proc</w:t>
      </w:r>
      <w:r w:rsidR="004C6318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esos de formación universitaria;</w:t>
      </w:r>
      <w:r w:rsidR="00E702D9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 xml:space="preserve"> exaltación de la sostenibilidad ambiental </w:t>
      </w:r>
      <w:r w:rsidR="004C6318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como valor universal; inclusión de nuevas asignaturas en el mapa curricular del Programa Educativo; Inclusión o reorientación de prácticas profesionales y servicio social; valoración y exaltación de la diversidad material y humana.</w:t>
      </w:r>
    </w:p>
    <w:p w:rsidR="00E868A8" w:rsidRDefault="00E868A8" w:rsidP="002803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4D7E16" w:rsidRDefault="004D7E16" w:rsidP="004D7E1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250"/>
        <w:gridCol w:w="3410"/>
        <w:gridCol w:w="2960"/>
      </w:tblGrid>
      <w:tr w:rsidR="003E546A" w:rsidRPr="00106EF8" w:rsidTr="00BC4729">
        <w:trPr>
          <w:trHeight w:val="300"/>
        </w:trPr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6A" w:rsidRDefault="003E546A" w:rsidP="00BC4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6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lan de trabajo del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Grupo Disciplinar</w:t>
            </w:r>
          </w:p>
          <w:p w:rsidR="003E546A" w:rsidRPr="00106EF8" w:rsidRDefault="003E546A" w:rsidP="003F3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 una proyección a</w:t>
            </w:r>
            <w:r w:rsidR="003F3A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 menos a tres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años. A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gregue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 elimine </w:t>
            </w:r>
            <w:r w:rsidRPr="00A72A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cuantas filas sea necesario)</w:t>
            </w:r>
          </w:p>
        </w:tc>
      </w:tr>
      <w:tr w:rsidR="003E546A" w:rsidRPr="00106EF8" w:rsidTr="003E546A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Objetivo</w:t>
            </w:r>
            <w:r w:rsidR="001D56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(corto y mediano plazo)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Actividades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Resultados esperados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Periodo de ejecución</w:t>
            </w:r>
          </w:p>
        </w:tc>
      </w:tr>
      <w:tr w:rsidR="003E546A" w:rsidRPr="00106EF8" w:rsidTr="003E546A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E546A" w:rsidRPr="00106EF8" w:rsidTr="003E546A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6A" w:rsidRPr="00106EF8" w:rsidRDefault="003E546A" w:rsidP="00BC4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6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D7E16" w:rsidRPr="002803EF" w:rsidRDefault="004D7E16" w:rsidP="00EA03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sectPr w:rsidR="004D7E16" w:rsidRPr="002803EF" w:rsidSect="00A00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76" w:right="53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4A" w:rsidRDefault="00126A4A" w:rsidP="00A72A54">
      <w:pPr>
        <w:spacing w:after="0" w:line="240" w:lineRule="auto"/>
      </w:pPr>
      <w:r>
        <w:separator/>
      </w:r>
    </w:p>
  </w:endnote>
  <w:endnote w:type="continuationSeparator" w:id="0">
    <w:p w:rsidR="00126A4A" w:rsidRDefault="00126A4A" w:rsidP="00A7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F6" w:rsidRDefault="004204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F6" w:rsidRDefault="004204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F6" w:rsidRDefault="004204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4A" w:rsidRDefault="00126A4A" w:rsidP="00A72A54">
      <w:pPr>
        <w:spacing w:after="0" w:line="240" w:lineRule="auto"/>
      </w:pPr>
      <w:r>
        <w:separator/>
      </w:r>
    </w:p>
  </w:footnote>
  <w:footnote w:type="continuationSeparator" w:id="0">
    <w:p w:rsidR="00126A4A" w:rsidRDefault="00126A4A" w:rsidP="00A7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F6" w:rsidRDefault="004204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F6" w:rsidRDefault="004204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E93" w:rsidRDefault="004204F6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652E9709" wp14:editId="47652436">
          <wp:simplePos x="0" y="0"/>
          <wp:positionH relativeFrom="margin">
            <wp:posOffset>6915150</wp:posOffset>
          </wp:positionH>
          <wp:positionV relativeFrom="paragraph">
            <wp:posOffset>-60960</wp:posOffset>
          </wp:positionV>
          <wp:extent cx="2087880" cy="532130"/>
          <wp:effectExtent l="0" t="0" r="7620" b="1270"/>
          <wp:wrapSquare wrapText="bothSides"/>
          <wp:docPr id="4" name="Imagen 4" descr="Resultado de imagen de pro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prode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94" b="21476"/>
                  <a:stretch/>
                </pic:blipFill>
                <pic:spPr bwMode="auto">
                  <a:xfrm>
                    <a:off x="0" y="0"/>
                    <a:ext cx="208788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00E93" w:rsidRPr="00F20097">
      <w:rPr>
        <w:rFonts w:ascii="Nunito Sans Black" w:hAnsi="Nunito Sans Black" w:cs="Arial"/>
        <w:noProof/>
        <w:sz w:val="28"/>
        <w:szCs w:val="28"/>
        <w:lang w:eastAsia="es-MX"/>
      </w:rPr>
      <w:drawing>
        <wp:anchor distT="0" distB="0" distL="114300" distR="114300" simplePos="0" relativeHeight="251664384" behindDoc="0" locked="0" layoutInCell="1" allowOverlap="1" wp14:anchorId="4E6E575F" wp14:editId="7A1AC01C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678815" cy="719455"/>
          <wp:effectExtent l="0" t="0" r="6985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logo UACH 2017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70" r="18364" b="28373"/>
                  <a:stretch/>
                </pic:blipFill>
                <pic:spPr bwMode="auto">
                  <a:xfrm>
                    <a:off x="0" y="0"/>
                    <a:ext cx="67881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54"/>
    <w:rsid w:val="00096CB3"/>
    <w:rsid w:val="000F1108"/>
    <w:rsid w:val="00106B42"/>
    <w:rsid w:val="00106EF8"/>
    <w:rsid w:val="00126A4A"/>
    <w:rsid w:val="001D32B1"/>
    <w:rsid w:val="001D5614"/>
    <w:rsid w:val="001D7723"/>
    <w:rsid w:val="002415EA"/>
    <w:rsid w:val="0024238D"/>
    <w:rsid w:val="00253562"/>
    <w:rsid w:val="002803EF"/>
    <w:rsid w:val="0031238F"/>
    <w:rsid w:val="00342E7D"/>
    <w:rsid w:val="003E546A"/>
    <w:rsid w:val="003F3A81"/>
    <w:rsid w:val="004204F6"/>
    <w:rsid w:val="004C6318"/>
    <w:rsid w:val="004D7E16"/>
    <w:rsid w:val="005B2387"/>
    <w:rsid w:val="007E2528"/>
    <w:rsid w:val="00837EFE"/>
    <w:rsid w:val="008813B6"/>
    <w:rsid w:val="008C20EE"/>
    <w:rsid w:val="00A00E93"/>
    <w:rsid w:val="00A41C7F"/>
    <w:rsid w:val="00A72A54"/>
    <w:rsid w:val="00A736AB"/>
    <w:rsid w:val="00AC207C"/>
    <w:rsid w:val="00B74E33"/>
    <w:rsid w:val="00BF4D70"/>
    <w:rsid w:val="00C83B6D"/>
    <w:rsid w:val="00C93E46"/>
    <w:rsid w:val="00CA1C64"/>
    <w:rsid w:val="00CD1FB8"/>
    <w:rsid w:val="00CD27FA"/>
    <w:rsid w:val="00CD2EA9"/>
    <w:rsid w:val="00CE2026"/>
    <w:rsid w:val="00D04B29"/>
    <w:rsid w:val="00D54831"/>
    <w:rsid w:val="00D978F3"/>
    <w:rsid w:val="00E25307"/>
    <w:rsid w:val="00E702D9"/>
    <w:rsid w:val="00E868A8"/>
    <w:rsid w:val="00EA03F2"/>
    <w:rsid w:val="00E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19F26-3C53-4AD1-9AF5-328C835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A54"/>
  </w:style>
  <w:style w:type="paragraph" w:styleId="Piedepgina">
    <w:name w:val="footer"/>
    <w:basedOn w:val="Normal"/>
    <w:link w:val="PiedepginaCar"/>
    <w:uiPriority w:val="99"/>
    <w:unhideWhenUsed/>
    <w:rsid w:val="00A72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A54"/>
  </w:style>
  <w:style w:type="table" w:styleId="Tablaconcuadrcula">
    <w:name w:val="Table Grid"/>
    <w:basedOn w:val="Tablanormal"/>
    <w:uiPriority w:val="39"/>
    <w:rsid w:val="004D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2003-983F-485A-82E3-4FC92167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 Espinoza Molina</dc:creator>
  <cp:keywords/>
  <dc:description/>
  <cp:lastModifiedBy>Revisor</cp:lastModifiedBy>
  <cp:revision>4</cp:revision>
  <dcterms:created xsi:type="dcterms:W3CDTF">2020-08-06T17:47:00Z</dcterms:created>
  <dcterms:modified xsi:type="dcterms:W3CDTF">2022-04-26T18:04:00Z</dcterms:modified>
</cp:coreProperties>
</file>